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A2B98" w14:textId="77777777" w:rsidR="00226463" w:rsidRDefault="00226463" w:rsidP="00A17DDD"/>
    <w:p w14:paraId="0734ADC2" w14:textId="765D0B46" w:rsidR="00115188" w:rsidRDefault="00AB22AE" w:rsidP="00A17DDD">
      <w:pPr>
        <w:rPr>
          <w:b/>
          <w:bCs/>
          <w:u w:val="single"/>
        </w:rPr>
      </w:pPr>
      <w:r>
        <w:rPr>
          <w:b/>
          <w:bCs/>
          <w:u w:val="single"/>
        </w:rPr>
        <w:t>MAY 13</w:t>
      </w:r>
      <w:r w:rsidR="00115188">
        <w:rPr>
          <w:b/>
          <w:bCs/>
          <w:u w:val="single"/>
        </w:rPr>
        <w:t xml:space="preserve"> MEETING AGENDA:</w:t>
      </w:r>
    </w:p>
    <w:p w14:paraId="7635F95F" w14:textId="77777777" w:rsidR="00115188" w:rsidRDefault="00115188" w:rsidP="00A17DDD">
      <w:pPr>
        <w:rPr>
          <w:b/>
          <w:bCs/>
          <w:u w:val="single"/>
        </w:rPr>
      </w:pPr>
    </w:p>
    <w:p w14:paraId="6F4749EE" w14:textId="0AC79249" w:rsidR="00115188" w:rsidRDefault="000D092F" w:rsidP="00A17DDD">
      <w:pPr>
        <w:pStyle w:val="ListParagraph"/>
        <w:numPr>
          <w:ilvl w:val="0"/>
          <w:numId w:val="2"/>
        </w:numPr>
        <w:spacing w:line="480" w:lineRule="auto"/>
      </w:pPr>
      <w:r>
        <w:t xml:space="preserve">Guest Speaker: </w:t>
      </w:r>
      <w:r w:rsidR="00AB22AE">
        <w:t>Jack Settleman</w:t>
      </w:r>
    </w:p>
    <w:p w14:paraId="274CF29B" w14:textId="18491045" w:rsidR="000D092F" w:rsidRDefault="000D092F" w:rsidP="00A17DDD">
      <w:pPr>
        <w:pStyle w:val="ListParagraph"/>
        <w:numPr>
          <w:ilvl w:val="0"/>
          <w:numId w:val="2"/>
        </w:numPr>
        <w:spacing w:line="480" w:lineRule="auto"/>
      </w:pPr>
      <w:r>
        <w:t>Fellow Features</w:t>
      </w:r>
    </w:p>
    <w:p w14:paraId="331D42CA" w14:textId="5C83FE19" w:rsidR="00AB22AE" w:rsidRPr="00AB22AE" w:rsidRDefault="00AB22AE" w:rsidP="00A17DDD">
      <w:pPr>
        <w:pStyle w:val="ListParagraph"/>
        <w:numPr>
          <w:ilvl w:val="0"/>
          <w:numId w:val="2"/>
        </w:numPr>
        <w:spacing w:line="480" w:lineRule="auto"/>
      </w:pPr>
      <w:r>
        <w:rPr>
          <w:i/>
          <w:iCs/>
        </w:rPr>
        <w:t>Drawn to Action</w:t>
      </w:r>
    </w:p>
    <w:p w14:paraId="3B515B0C" w14:textId="76C755FD" w:rsidR="00AB22AE" w:rsidRDefault="00AB22AE" w:rsidP="00AB22AE">
      <w:pPr>
        <w:pStyle w:val="ListParagraph"/>
        <w:numPr>
          <w:ilvl w:val="0"/>
          <w:numId w:val="2"/>
        </w:numPr>
      </w:pPr>
      <w:r>
        <w:t>May</w:t>
      </w:r>
      <w:r>
        <w:t xml:space="preserve"> Training: </w:t>
      </w:r>
      <w:r>
        <w:t>Practicing Your Story</w:t>
      </w:r>
    </w:p>
    <w:p w14:paraId="09BEA07C" w14:textId="77777777" w:rsidR="00AB22AE" w:rsidRDefault="00AB22AE" w:rsidP="00AB22AE">
      <w:pPr>
        <w:pStyle w:val="ListParagraph"/>
        <w:ind w:left="360"/>
      </w:pPr>
    </w:p>
    <w:p w14:paraId="52435FFC" w14:textId="674266B8" w:rsidR="000D092F" w:rsidRDefault="00AB22AE" w:rsidP="00A17DDD">
      <w:pPr>
        <w:pStyle w:val="ListParagraph"/>
        <w:numPr>
          <w:ilvl w:val="0"/>
          <w:numId w:val="2"/>
        </w:numPr>
        <w:spacing w:line="480" w:lineRule="auto"/>
      </w:pPr>
      <w:r>
        <w:t>Medical Wig Legislation Update</w:t>
      </w:r>
    </w:p>
    <w:p w14:paraId="7BA6FEAB" w14:textId="59FB9660" w:rsidR="00AB22AE" w:rsidRDefault="00AB22AE" w:rsidP="00AB22AE">
      <w:pPr>
        <w:pStyle w:val="ListParagraph"/>
        <w:numPr>
          <w:ilvl w:val="0"/>
          <w:numId w:val="2"/>
        </w:numPr>
      </w:pPr>
      <w:r>
        <w:t>Campaign Updates: How to Handle Pushback</w:t>
      </w:r>
    </w:p>
    <w:p w14:paraId="7560B7DE" w14:textId="77777777" w:rsidR="00AB22AE" w:rsidRDefault="00AB22AE" w:rsidP="00AB22AE">
      <w:pPr>
        <w:pStyle w:val="ListParagraph"/>
        <w:ind w:left="360"/>
      </w:pPr>
    </w:p>
    <w:p w14:paraId="59F87316" w14:textId="087A3B73" w:rsidR="00A17DDD" w:rsidRDefault="00875E6E" w:rsidP="00A17DDD">
      <w:pPr>
        <w:pStyle w:val="ListParagraph"/>
        <w:numPr>
          <w:ilvl w:val="0"/>
          <w:numId w:val="2"/>
        </w:numPr>
      </w:pPr>
      <w:r>
        <w:t xml:space="preserve">Administrative Items: </w:t>
      </w:r>
      <w:r w:rsidR="00A17DDD">
        <w:t xml:space="preserve">TAF Resources webpage reminder, </w:t>
      </w:r>
      <w:r w:rsidR="00AB22AE">
        <w:t>July</w:t>
      </w:r>
      <w:r w:rsidR="00A17DDD">
        <w:t xml:space="preserve"> meeting, </w:t>
      </w:r>
      <w:r w:rsidR="00AB22AE">
        <w:t>May</w:t>
      </w:r>
      <w:r w:rsidR="00A17DDD">
        <w:t xml:space="preserve"> office hours</w:t>
      </w:r>
      <w:r w:rsidR="00AB22AE">
        <w:t>, WhatApp</w:t>
      </w:r>
      <w:r w:rsidR="00F311D9">
        <w:t xml:space="preserve"> Group Launch</w:t>
      </w:r>
    </w:p>
    <w:p w14:paraId="4839F05A" w14:textId="77777777" w:rsidR="00A17DDD" w:rsidRDefault="00A17DDD" w:rsidP="00A17DDD"/>
    <w:sectPr w:rsidR="00A17D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A532DA"/>
    <w:multiLevelType w:val="hybridMultilevel"/>
    <w:tmpl w:val="D298C4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7C54EBF"/>
    <w:multiLevelType w:val="hybridMultilevel"/>
    <w:tmpl w:val="86BA0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5174393">
    <w:abstractNumId w:val="1"/>
  </w:num>
  <w:num w:numId="2" w16cid:durableId="1195844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188"/>
    <w:rsid w:val="00046E01"/>
    <w:rsid w:val="000D092F"/>
    <w:rsid w:val="000D75A2"/>
    <w:rsid w:val="00115188"/>
    <w:rsid w:val="00226463"/>
    <w:rsid w:val="00656E3B"/>
    <w:rsid w:val="00875E6E"/>
    <w:rsid w:val="00A17DDD"/>
    <w:rsid w:val="00AB22AE"/>
    <w:rsid w:val="00B7302B"/>
    <w:rsid w:val="00BE4A0B"/>
    <w:rsid w:val="00D66334"/>
    <w:rsid w:val="00F311D9"/>
    <w:rsid w:val="00FB6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8C32C"/>
  <w15:chartTrackingRefBased/>
  <w15:docId w15:val="{98CB5DD0-9BA9-44F5-A0C0-0C411EE49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51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51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51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51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51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518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518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518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518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51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51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51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51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51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51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51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51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51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518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51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518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51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518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51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51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51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51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51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51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264</Characters>
  <Application>Microsoft Office Word</Application>
  <DocSecurity>0</DocSecurity>
  <Lines>13</Lines>
  <Paragraphs>8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Wallace</dc:creator>
  <cp:keywords/>
  <dc:description/>
  <cp:lastModifiedBy>Julie Wallace</cp:lastModifiedBy>
  <cp:revision>4</cp:revision>
  <dcterms:created xsi:type="dcterms:W3CDTF">2026-05-14T13:12:00Z</dcterms:created>
  <dcterms:modified xsi:type="dcterms:W3CDTF">2026-05-14T13:14:00Z</dcterms:modified>
</cp:coreProperties>
</file>